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DF8C" w14:textId="1365F719" w:rsidR="008C0215" w:rsidRPr="008C0215" w:rsidRDefault="008C0215" w:rsidP="002156B0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8C0215">
        <w:rPr>
          <w:rFonts w:ascii="Arial" w:hAnsi="Arial" w:cs="Arial"/>
          <w:sz w:val="24"/>
          <w:szCs w:val="24"/>
        </w:rPr>
        <w:t>Brentworth, Chiswick, Feltham and Bedfont, Hounslow Health and Great West Road Primary Care Networks in partnership with</w:t>
      </w:r>
      <w:r w:rsidR="00A14B51">
        <w:rPr>
          <w:rFonts w:ascii="Arial" w:hAnsi="Arial" w:cs="Arial"/>
          <w:sz w:val="24"/>
          <w:szCs w:val="24"/>
        </w:rPr>
        <w:t>:</w:t>
      </w:r>
    </w:p>
    <w:p w14:paraId="0C04D3CE" w14:textId="3E4963A6" w:rsidR="008C0215" w:rsidRDefault="008C0215" w:rsidP="008C0215">
      <w:pPr>
        <w:pStyle w:val="Footer"/>
        <w:rPr>
          <w:sz w:val="18"/>
          <w:szCs w:val="18"/>
        </w:rPr>
      </w:pPr>
    </w:p>
    <w:p w14:paraId="303E466D" w14:textId="3C4B9205" w:rsidR="008C0215" w:rsidRDefault="00A14B51" w:rsidP="008C0215">
      <w:pPr>
        <w:pStyle w:val="Footer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13BCB7" wp14:editId="09DC4644">
            <wp:simplePos x="0" y="0"/>
            <wp:positionH relativeFrom="column">
              <wp:posOffset>572494</wp:posOffset>
            </wp:positionH>
            <wp:positionV relativeFrom="paragraph">
              <wp:posOffset>10711</wp:posOffset>
            </wp:positionV>
            <wp:extent cx="795130" cy="969507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33" cy="97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D07E2D" wp14:editId="015622AE">
            <wp:simplePos x="0" y="0"/>
            <wp:positionH relativeFrom="margin">
              <wp:align>center</wp:align>
            </wp:positionH>
            <wp:positionV relativeFrom="paragraph">
              <wp:posOffset>10104</wp:posOffset>
            </wp:positionV>
            <wp:extent cx="1598585" cy="978011"/>
            <wp:effectExtent l="0" t="0" r="190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85" cy="9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8D1A" w14:textId="27576E96" w:rsidR="008C0215" w:rsidRDefault="00A14B51" w:rsidP="008C0215">
      <w:pPr>
        <w:pStyle w:val="Footer"/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6704" behindDoc="1" locked="0" layoutInCell="1" allowOverlap="1" wp14:anchorId="20A7F392" wp14:editId="56495810">
            <wp:simplePos x="0" y="0"/>
            <wp:positionH relativeFrom="margin">
              <wp:posOffset>4151989</wp:posOffset>
            </wp:positionH>
            <wp:positionV relativeFrom="paragraph">
              <wp:posOffset>12700</wp:posOffset>
            </wp:positionV>
            <wp:extent cx="1427480" cy="6851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15">
        <w:rPr>
          <w:noProof/>
          <w:lang w:eastAsia="en-GB"/>
        </w:rPr>
        <w:t xml:space="preserve"> </w:t>
      </w:r>
      <w:r w:rsidR="008C0215">
        <w:rPr>
          <w:noProof/>
          <w:lang w:eastAsia="en-GB"/>
        </w:rPr>
        <w:tab/>
      </w:r>
    </w:p>
    <w:p w14:paraId="5BD1FF8D" w14:textId="490ABEEE" w:rsidR="003903C7" w:rsidRDefault="001F4310" w:rsidP="00BD31C3">
      <w:pPr>
        <w:pStyle w:val="Title"/>
        <w:spacing w:after="120"/>
        <w:rPr>
          <w:rFonts w:cs="Arial"/>
          <w:sz w:val="24"/>
        </w:rPr>
      </w:pPr>
      <w:r w:rsidRPr="001F431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45ADA6" w14:textId="1A7001DB" w:rsidR="00C709D0" w:rsidRDefault="00C709D0" w:rsidP="005B7F95">
      <w:pPr>
        <w:pStyle w:val="Title"/>
        <w:spacing w:after="120"/>
        <w:jc w:val="left"/>
        <w:rPr>
          <w:rFonts w:cs="Arial"/>
          <w:sz w:val="28"/>
          <w:szCs w:val="28"/>
        </w:rPr>
      </w:pPr>
    </w:p>
    <w:p w14:paraId="66238295" w14:textId="77777777" w:rsidR="00291424" w:rsidRDefault="00291424" w:rsidP="00A35665">
      <w:pPr>
        <w:pStyle w:val="Title"/>
        <w:spacing w:after="120"/>
        <w:rPr>
          <w:rFonts w:cs="Arial"/>
          <w:sz w:val="28"/>
          <w:szCs w:val="28"/>
        </w:rPr>
      </w:pPr>
      <w:bookmarkStart w:id="0" w:name="_Hlk16501166"/>
    </w:p>
    <w:bookmarkEnd w:id="0"/>
    <w:p w14:paraId="569E3E1C" w14:textId="1ABA8F43" w:rsidR="00DD66E1" w:rsidRDefault="00DD66E1" w:rsidP="005B7F95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D66E1">
        <w:rPr>
          <w:rFonts w:ascii="Arial" w:eastAsia="Times New Roman" w:hAnsi="Arial" w:cs="Arial"/>
          <w:b/>
          <w:bCs/>
          <w:sz w:val="28"/>
          <w:szCs w:val="28"/>
        </w:rPr>
        <w:t xml:space="preserve">Social Prescribing </w:t>
      </w:r>
      <w:r w:rsidR="00E268A4">
        <w:rPr>
          <w:rFonts w:ascii="Arial" w:eastAsia="Times New Roman" w:hAnsi="Arial" w:cs="Arial"/>
          <w:b/>
          <w:bCs/>
          <w:sz w:val="28"/>
          <w:szCs w:val="28"/>
        </w:rPr>
        <w:t>Project</w:t>
      </w:r>
      <w:bookmarkStart w:id="1" w:name="_GoBack"/>
      <w:bookmarkEnd w:id="1"/>
      <w:r w:rsidR="0021751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D66E1">
        <w:rPr>
          <w:rFonts w:ascii="Arial" w:eastAsia="Times New Roman" w:hAnsi="Arial" w:cs="Arial"/>
          <w:b/>
          <w:bCs/>
          <w:sz w:val="28"/>
          <w:szCs w:val="28"/>
        </w:rPr>
        <w:t>Manager</w:t>
      </w:r>
    </w:p>
    <w:p w14:paraId="1A36FC17" w14:textId="12FEDE2E" w:rsidR="00A35665" w:rsidRDefault="00C86AF8" w:rsidP="005B7F9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14:paraId="253185B2" w14:textId="10DDE5D8" w:rsidR="004D3FF1" w:rsidRDefault="004D3FF1" w:rsidP="004A215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23"/>
        <w:gridCol w:w="4031"/>
      </w:tblGrid>
      <w:tr w:rsidR="00C12E1C" w:rsidRPr="001F0744" w14:paraId="17F54492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5CA9650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Education/qualifications</w:t>
            </w:r>
          </w:p>
        </w:tc>
      </w:tr>
      <w:tr w:rsidR="00C12E1C" w:rsidRPr="001F0744" w14:paraId="77B50FE8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7544FC9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Essential: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3885951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Desirable:</w:t>
            </w:r>
          </w:p>
        </w:tc>
      </w:tr>
      <w:tr w:rsidR="00C12E1C" w:rsidRPr="001F0744" w14:paraId="7BB375E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9D8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954" w14:textId="2687B830" w:rsidR="00C12E1C" w:rsidRPr="001F0744" w:rsidRDefault="00D961ED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961ED">
              <w:rPr>
                <w:rFonts w:ascii="Arial" w:hAnsi="Arial" w:cs="Arial"/>
                <w:sz w:val="24"/>
                <w:szCs w:val="24"/>
              </w:rPr>
              <w:t xml:space="preserve">Qualification to degree level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114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NVQ or equivalent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 or training in health, </w:t>
            </w:r>
            <w:r w:rsidRPr="001F0744">
              <w:rPr>
                <w:rFonts w:ascii="Arial" w:hAnsi="Arial" w:cs="Arial"/>
                <w:sz w:val="24"/>
                <w:szCs w:val="24"/>
              </w:rPr>
              <w:t>social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or social sciences</w:t>
            </w:r>
          </w:p>
        </w:tc>
      </w:tr>
      <w:tr w:rsidR="00223EAE" w:rsidRPr="001F0744" w14:paraId="7C0FF92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73B" w14:textId="17ABDE29" w:rsidR="00223EAE" w:rsidRPr="001F0744" w:rsidRDefault="00C674B2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CB9" w14:textId="60E23F07" w:rsidR="00223EAE" w:rsidRPr="001F0744" w:rsidRDefault="00FD3937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D3937">
              <w:rPr>
                <w:rFonts w:ascii="Arial" w:hAnsi="Arial" w:cs="Arial"/>
                <w:sz w:val="24"/>
                <w:szCs w:val="24"/>
              </w:rPr>
              <w:t>ignificant experience of client focused service delivery in a community or clinical setting e.g. advocacy, support work, counselling or social work.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A54" w14:textId="6681FBE4" w:rsidR="00223EAE" w:rsidRDefault="00223EAE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23EAE">
              <w:rPr>
                <w:rFonts w:ascii="Arial" w:hAnsi="Arial" w:cs="Arial"/>
                <w:sz w:val="24"/>
                <w:szCs w:val="24"/>
              </w:rPr>
              <w:t>Professional licensing in a related area (e.g. management, health or social care qualification)</w:t>
            </w:r>
          </w:p>
        </w:tc>
      </w:tr>
      <w:tr w:rsidR="00C12E1C" w:rsidRPr="001F0744" w14:paraId="4E3FF97A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EBE1BDF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12E1C" w:rsidRPr="001F0744" w14:paraId="78AFA77B" w14:textId="77777777" w:rsidTr="003B7AC7">
        <w:trPr>
          <w:trHeight w:val="375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07529165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5A07B87" w14:textId="77777777" w:rsidR="00C12E1C" w:rsidRPr="001F0744" w:rsidRDefault="00C12E1C" w:rsidP="003B7AC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Desirable </w:t>
            </w:r>
          </w:p>
        </w:tc>
      </w:tr>
      <w:tr w:rsidR="00DB6AD5" w:rsidRPr="001F0744" w14:paraId="2301AC2C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3AB" w14:textId="3FE374A3" w:rsidR="00DB6AD5" w:rsidRPr="001F0744" w:rsidRDefault="003854F3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3A1" w14:textId="554FC3A7" w:rsidR="00DB6AD5" w:rsidRPr="00F04CD4" w:rsidRDefault="006D1442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 xml:space="preserve">A minimum of 3 years staff management experience 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D49" w14:textId="383AD948" w:rsidR="00DB6AD5" w:rsidRPr="00F04CD4" w:rsidRDefault="00D00EDE" w:rsidP="00DB6AD5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>At least 6 months of management/ supervisory experience in a relevant setting</w:t>
            </w:r>
          </w:p>
        </w:tc>
      </w:tr>
      <w:tr w:rsidR="00D00EDE" w:rsidRPr="001F0744" w14:paraId="57B4FDC3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854" w14:textId="65860CD0" w:rsidR="00D00EDE" w:rsidRPr="001F0744" w:rsidRDefault="003854F3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70B" w14:textId="6E1BF711" w:rsidR="00D00EDE" w:rsidRPr="00F04CD4" w:rsidRDefault="006F4EDF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EDF">
              <w:rPr>
                <w:rFonts w:ascii="Arial" w:hAnsi="Arial" w:cs="Arial"/>
                <w:sz w:val="24"/>
                <w:szCs w:val="24"/>
              </w:rPr>
              <w:t>Ability to develop and deliver quality service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375" w14:textId="2A07DF71" w:rsidR="00D00EDE" w:rsidRPr="00F04CD4" w:rsidRDefault="005330CC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00EDE" w:rsidRPr="00F04CD4">
              <w:rPr>
                <w:rFonts w:ascii="Arial" w:hAnsi="Arial" w:cs="Arial"/>
                <w:sz w:val="24"/>
                <w:szCs w:val="24"/>
              </w:rPr>
              <w:t>xperience of working with people who have a long-term health conditions, frailty or social isolation</w:t>
            </w:r>
          </w:p>
        </w:tc>
      </w:tr>
      <w:tr w:rsidR="00D00EDE" w:rsidRPr="001F0744" w14:paraId="4A330B57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6F0" w14:textId="62A67A93" w:rsidR="00D00EDE" w:rsidRPr="001F0744" w:rsidRDefault="003854F3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279" w14:textId="4BDBFA61" w:rsidR="00D00EDE" w:rsidRPr="00F04CD4" w:rsidRDefault="00D00EDE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>Knowledge of personalisation and public health agendas, including holistic view of health and wellbeing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B44" w14:textId="15A1E571" w:rsidR="00D00EDE" w:rsidRPr="00F04CD4" w:rsidRDefault="00D00EDE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eastAsia="Times New Roman" w:hAnsi="Arial" w:cs="Arial"/>
                <w:sz w:val="24"/>
                <w:szCs w:val="24"/>
              </w:rPr>
              <w:t xml:space="preserve">Delivering motivational support to clients with changing lifestyles   </w:t>
            </w:r>
          </w:p>
        </w:tc>
      </w:tr>
      <w:tr w:rsidR="00D00EDE" w:rsidRPr="001F0744" w14:paraId="1B0AB940" w14:textId="77777777" w:rsidTr="003B7AC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7CB" w14:textId="27B952A3" w:rsidR="00D00EDE" w:rsidRPr="001F0744" w:rsidRDefault="003854F3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ED6" w14:textId="51212F62" w:rsidR="00D00EDE" w:rsidRPr="00F04CD4" w:rsidRDefault="00D00EDE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eastAsia="Times New Roman" w:hAnsi="Arial" w:cs="Arial"/>
                <w:sz w:val="24"/>
                <w:szCs w:val="24"/>
              </w:rPr>
              <w:t>Managing and dealing with safeguarding issues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20A" w14:textId="021A6C31" w:rsidR="00D00EDE" w:rsidRPr="00F04CD4" w:rsidRDefault="008A443D" w:rsidP="00D00EDE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>Conducting holistic needs assessments (using recognised tools) and support planning</w:t>
            </w:r>
          </w:p>
        </w:tc>
      </w:tr>
      <w:tr w:rsidR="008A443D" w:rsidRPr="001F0744" w14:paraId="02FA307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7E6" w14:textId="0BA40D03" w:rsidR="008A443D" w:rsidRPr="001F0744" w:rsidRDefault="003854F3" w:rsidP="008A443D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625" w14:textId="232B6A4F" w:rsidR="008A443D" w:rsidRPr="00F04CD4" w:rsidRDefault="00DF69C1" w:rsidP="00DF69C1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F69C1">
              <w:rPr>
                <w:rFonts w:ascii="Arial" w:hAnsi="Arial" w:cs="Arial"/>
                <w:sz w:val="24"/>
                <w:szCs w:val="24"/>
              </w:rPr>
              <w:t>Experience of staff or volunteer management and development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3DFF" w14:textId="0C236058" w:rsidR="008A443D" w:rsidRPr="00F04CD4" w:rsidRDefault="008A443D" w:rsidP="008A443D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>Managing a caseload of clients with multiple health and care needs</w:t>
            </w:r>
          </w:p>
        </w:tc>
      </w:tr>
      <w:tr w:rsidR="008A443D" w:rsidRPr="001F0744" w14:paraId="60B41405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06C" w14:textId="2F93DEBE" w:rsidR="008A443D" w:rsidRPr="001F0744" w:rsidRDefault="003854F3" w:rsidP="008A443D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C1B" w14:textId="0E90317E" w:rsidR="008A443D" w:rsidRPr="00F04CD4" w:rsidRDefault="00C619A3" w:rsidP="00C61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19A3">
              <w:rPr>
                <w:rFonts w:ascii="Arial" w:hAnsi="Arial" w:cs="Arial"/>
                <w:sz w:val="24"/>
                <w:szCs w:val="24"/>
              </w:rPr>
              <w:t xml:space="preserve">Experience of managing and reporting against financial targets and budgets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EBB" w14:textId="4433B62F" w:rsidR="008A443D" w:rsidRPr="00F04CD4" w:rsidRDefault="008A443D" w:rsidP="008A443D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eastAsia="Times New Roman" w:hAnsi="Arial" w:cs="Arial"/>
                <w:sz w:val="24"/>
                <w:szCs w:val="24"/>
              </w:rPr>
              <w:t>Experience of managing ‘virtual’ teams</w:t>
            </w:r>
          </w:p>
        </w:tc>
      </w:tr>
      <w:tr w:rsidR="00B14717" w:rsidRPr="001F0744" w14:paraId="38AB5059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387" w14:textId="36F56F34" w:rsidR="00B14717" w:rsidRDefault="003854F3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9DB" w14:textId="58AF4B7C" w:rsidR="00B14717" w:rsidRPr="00F04CD4" w:rsidRDefault="00B14717" w:rsidP="00FD6FFD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 xml:space="preserve">Basic data collection </w:t>
            </w:r>
            <w:r w:rsidR="00FD6FFD">
              <w:rPr>
                <w:rFonts w:ascii="Arial" w:hAnsi="Arial" w:cs="Arial"/>
                <w:sz w:val="24"/>
                <w:szCs w:val="24"/>
              </w:rPr>
              <w:t>(</w:t>
            </w:r>
            <w:r w:rsidRPr="00F04CD4">
              <w:rPr>
                <w:rFonts w:ascii="Arial" w:hAnsi="Arial" w:cs="Arial"/>
                <w:sz w:val="24"/>
                <w:szCs w:val="24"/>
              </w:rPr>
              <w:t>with understanding of the reasons for collecting data</w:t>
            </w:r>
            <w:r w:rsidR="00FD6FFD">
              <w:rPr>
                <w:rFonts w:ascii="Arial" w:hAnsi="Arial" w:cs="Arial"/>
                <w:sz w:val="24"/>
                <w:szCs w:val="24"/>
              </w:rPr>
              <w:t>) and e</w:t>
            </w:r>
            <w:r w:rsidR="00FD6FFD" w:rsidRPr="00FD6FFD">
              <w:rPr>
                <w:rFonts w:ascii="Arial" w:hAnsi="Arial" w:cs="Arial"/>
                <w:sz w:val="24"/>
                <w:szCs w:val="24"/>
              </w:rPr>
              <w:t xml:space="preserve">xperience of </w:t>
            </w:r>
            <w:r w:rsidR="00FD6FFD" w:rsidRPr="00FD6FFD">
              <w:rPr>
                <w:rFonts w:ascii="Arial" w:hAnsi="Arial" w:cs="Arial"/>
                <w:sz w:val="24"/>
                <w:szCs w:val="24"/>
              </w:rPr>
              <w:lastRenderedPageBreak/>
              <w:t xml:space="preserve">using and maintaining databases and client notes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244" w14:textId="7060C786" w:rsidR="00B14717" w:rsidRPr="00F04CD4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Managing change and the introduction of new processes</w:t>
            </w:r>
          </w:p>
        </w:tc>
      </w:tr>
      <w:tr w:rsidR="00B14717" w:rsidRPr="001F0744" w14:paraId="6E6824EC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218" w14:textId="2A998A46" w:rsidR="00B14717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54F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E52" w14:textId="4EAD5083" w:rsidR="00B14717" w:rsidRPr="00F04CD4" w:rsidRDefault="00C619A3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>Experience of developing and maintaining relationships with a range of stakeholders</w:t>
            </w:r>
            <w:r w:rsidR="00A01705" w:rsidRPr="00F04CD4">
              <w:rPr>
                <w:rFonts w:ascii="Arial" w:hAnsi="Arial" w:cs="Arial"/>
                <w:sz w:val="24"/>
                <w:szCs w:val="24"/>
              </w:rPr>
              <w:t xml:space="preserve"> and partners across different sectors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432" w14:textId="6722F4BB" w:rsidR="00B14717" w:rsidRPr="00F04CD4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CD4">
              <w:rPr>
                <w:rFonts w:ascii="Arial" w:hAnsi="Arial" w:cs="Arial"/>
                <w:sz w:val="24"/>
                <w:szCs w:val="24"/>
              </w:rPr>
              <w:t>Basic review of data collected to identify trends</w:t>
            </w:r>
          </w:p>
        </w:tc>
      </w:tr>
      <w:tr w:rsidR="00B14717" w:rsidRPr="001F0744" w14:paraId="7BBF1CC8" w14:textId="77777777" w:rsidTr="003B7AC7">
        <w:trPr>
          <w:trHeight w:val="7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22DE83" w14:textId="77777777" w:rsidR="00B14717" w:rsidRPr="001F0744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14717" w:rsidRPr="001F0744" w14:paraId="3AA9428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DC029A7" w14:textId="77777777" w:rsidR="00B14717" w:rsidRPr="001F0744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000AD565" w14:textId="77777777" w:rsidR="00B14717" w:rsidRPr="001F0744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14717" w:rsidRPr="001F0744" w14:paraId="721BCDFD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AA4" w14:textId="5CD11306" w:rsidR="00B14717" w:rsidRPr="001F0744" w:rsidRDefault="003854F3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9A7" w14:textId="77777777" w:rsidR="00B14717" w:rsidRPr="001F0744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social prescribing and the value of non-clinical services to support people with health and care needs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EBA" w14:textId="19338BC7" w:rsidR="00B14717" w:rsidRPr="001F0744" w:rsidRDefault="00B14717" w:rsidP="00B14717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Familiarity with working in multi-disciplinary teams in a holistic and person-centred way</w:t>
            </w:r>
          </w:p>
        </w:tc>
      </w:tr>
      <w:tr w:rsidR="00C04A18" w:rsidRPr="001F0744" w14:paraId="453F24F0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A7F" w14:textId="26578126" w:rsidR="00C04A18" w:rsidRPr="001F0744" w:rsidRDefault="003854F3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015" w14:textId="77777777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An understanding of the needs of people with a long-term illness or disability and the impact this has on their health and wellbeing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CBD8" w14:textId="15F3C1F4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>Knowledge of the principles of managing risk in a health and care context</w:t>
            </w:r>
          </w:p>
        </w:tc>
      </w:tr>
      <w:tr w:rsidR="00C04A18" w:rsidRPr="001F0744" w14:paraId="183C172B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49D" w14:textId="22D791C0" w:rsidR="00C04A18" w:rsidRPr="001F0744" w:rsidRDefault="003854F3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451" w14:textId="5AC92FEB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An understanding of the factors that contribute to social isolation and loneliness </w:t>
            </w:r>
            <w:r>
              <w:rPr>
                <w:rFonts w:ascii="Arial" w:hAnsi="Arial" w:cs="Arial"/>
                <w:sz w:val="24"/>
                <w:szCs w:val="24"/>
              </w:rPr>
              <w:t>and its impact on health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6EA" w14:textId="43645BB9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35FC6">
              <w:rPr>
                <w:rFonts w:ascii="Arial" w:hAnsi="Arial" w:cs="Arial"/>
                <w:sz w:val="24"/>
                <w:szCs w:val="24"/>
              </w:rPr>
              <w:t xml:space="preserve">Knowledge of general practice and voluntary sector, services and facilities in the London Borough of </w:t>
            </w:r>
            <w:r>
              <w:rPr>
                <w:rFonts w:ascii="Arial" w:hAnsi="Arial" w:cs="Arial"/>
                <w:sz w:val="24"/>
                <w:szCs w:val="24"/>
              </w:rPr>
              <w:t>Hounslow</w:t>
            </w:r>
          </w:p>
        </w:tc>
      </w:tr>
      <w:tr w:rsidR="00C04A18" w:rsidRPr="001F0744" w14:paraId="613A6BC6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D06" w14:textId="51842F94" w:rsidR="00C04A18" w:rsidRPr="001F0744" w:rsidRDefault="003854F3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60E" w14:textId="09FA4B2F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within the parameters of the role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FFD" w14:textId="7C1F96E1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across a variety of tasks and priorities whilst achieving key aims of the role</w:t>
            </w:r>
          </w:p>
        </w:tc>
      </w:tr>
      <w:tr w:rsidR="00C04A18" w:rsidRPr="001F0744" w14:paraId="187F30FD" w14:textId="77777777" w:rsidTr="003B7AC7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94573FB" w14:textId="77777777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 xml:space="preserve">Skills and </w:t>
            </w:r>
            <w:r w:rsidRPr="00E35FC6"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abilities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C04A18" w:rsidRPr="001F0744" w14:paraId="62319E6F" w14:textId="77777777" w:rsidTr="003B7AC7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6287145A" w14:textId="77777777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7324B49B" w14:textId="77777777" w:rsidR="00C04A18" w:rsidRPr="001F0744" w:rsidRDefault="00C04A18" w:rsidP="00C04A18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CB12E3" w:rsidRPr="001F0744" w14:paraId="3118B94C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565" w14:textId="0430D329" w:rsidR="00CB12E3" w:rsidRPr="001F0744" w:rsidRDefault="003854F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134" w14:textId="7E477B87" w:rsidR="00CB12E3" w:rsidRPr="00C252BE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50918">
              <w:rPr>
                <w:rFonts w:ascii="Arial" w:hAnsi="Arial" w:cs="Arial"/>
                <w:sz w:val="24"/>
                <w:szCs w:val="24"/>
              </w:rPr>
              <w:t>Excellent written and presentation skills, including communicating with a variety of audiences (e.g. health care professionals and clients of the service)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5BF" w14:textId="51F3936C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support people to use basic on-line diagnostic tools </w:t>
            </w:r>
            <w:r w:rsidRPr="00A14B51">
              <w:rPr>
                <w:rFonts w:ascii="Arial" w:hAnsi="Arial" w:cs="Arial"/>
                <w:color w:val="000000" w:themeColor="text1"/>
                <w:sz w:val="24"/>
                <w:szCs w:val="24"/>
              </w:rPr>
              <w:t>and exper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ience of using bespoke data management systems</w:t>
            </w:r>
          </w:p>
        </w:tc>
      </w:tr>
      <w:tr w:rsidR="00CB12E3" w:rsidRPr="001F0744" w14:paraId="1E20F7D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ED1" w14:textId="00179193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54F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1A" w14:textId="01602860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064">
              <w:rPr>
                <w:rFonts w:ascii="Arial" w:hAnsi="Arial" w:cs="Arial"/>
                <w:sz w:val="24"/>
                <w:szCs w:val="24"/>
              </w:rPr>
              <w:t xml:space="preserve">High level of computer literacy </w:t>
            </w:r>
            <w:r>
              <w:rPr>
                <w:rFonts w:ascii="Arial" w:hAnsi="Arial" w:cs="Arial"/>
                <w:sz w:val="24"/>
                <w:szCs w:val="24"/>
              </w:rPr>
              <w:t>and able to use common Microsoft and Apple technology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E8F" w14:textId="6BD3F504" w:rsidR="00CB12E3" w:rsidRPr="00A14B51" w:rsidRDefault="00C71A60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7D9">
              <w:rPr>
                <w:rFonts w:ascii="Arial" w:hAnsi="Arial" w:cs="Arial"/>
                <w:sz w:val="24"/>
                <w:szCs w:val="24"/>
              </w:rPr>
              <w:t>An ability to adopt an analytical and methodical approach to problem solving</w:t>
            </w:r>
          </w:p>
        </w:tc>
      </w:tr>
      <w:tr w:rsidR="00CB12E3" w:rsidRPr="001F0744" w14:paraId="4A916F2F" w14:textId="77777777" w:rsidTr="003B7A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51E" w14:textId="47BEFFD9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54F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0AD" w14:textId="0E28660D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7D9">
              <w:rPr>
                <w:rFonts w:ascii="Arial" w:hAnsi="Arial" w:cs="Arial"/>
                <w:sz w:val="24"/>
                <w:szCs w:val="24"/>
              </w:rPr>
              <w:t>Ability to deal with complex and difficult emotional situations and manage appropriate professional boundaries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035" w14:textId="77777777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Experience of completing needs assessment of people with health and social care needs</w:t>
            </w:r>
          </w:p>
        </w:tc>
      </w:tr>
      <w:tr w:rsidR="00CB12E3" w:rsidRPr="001F0744" w14:paraId="2AE9195C" w14:textId="77777777" w:rsidTr="00C252BE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48B" w14:textId="505303B2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54F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37E" w14:textId="10145AE7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Ability to routinely travel between sites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Hounslow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14D" w14:textId="17C1407F" w:rsidR="00CB12E3" w:rsidRPr="001F0744" w:rsidRDefault="00C71A60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71A60">
              <w:rPr>
                <w:rFonts w:ascii="Arial" w:hAnsi="Arial" w:cs="Arial"/>
                <w:sz w:val="24"/>
                <w:szCs w:val="24"/>
              </w:rPr>
              <w:t>Working as part of a ‘dispersed’ or ‘virtual’ team</w:t>
            </w:r>
          </w:p>
        </w:tc>
      </w:tr>
      <w:tr w:rsidR="00CB12E3" w:rsidRPr="001F0744" w14:paraId="26DA4C09" w14:textId="77777777" w:rsidTr="001E3FCB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31A667C" w14:textId="67F70424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CCFF"/>
              </w:rPr>
              <w:t>:</w:t>
            </w:r>
          </w:p>
        </w:tc>
      </w:tr>
      <w:tr w:rsidR="00CB12E3" w:rsidRPr="001F0744" w14:paraId="7A323820" w14:textId="77777777" w:rsidTr="001E3FCB"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14:paraId="1FA3B676" w14:textId="77777777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F0744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14:paraId="669B9865" w14:textId="77777777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744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CB12E3" w:rsidRPr="001F0744" w14:paraId="19AEC325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B49" w14:textId="708FEF55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54F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272E6804" w14:textId="7F1C4152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5CA" w14:textId="31741CB6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="00B47B8B">
              <w:rPr>
                <w:rFonts w:ascii="Arial" w:hAnsi="Arial" w:cs="Arial"/>
                <w:sz w:val="24"/>
                <w:szCs w:val="24"/>
              </w:rPr>
              <w:t xml:space="preserve">leadership and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interpersonal </w:t>
            </w:r>
            <w:r w:rsidRPr="001F0744">
              <w:rPr>
                <w:rFonts w:ascii="Arial" w:hAnsi="Arial" w:cs="Arial"/>
                <w:sz w:val="24"/>
                <w:szCs w:val="24"/>
              </w:rPr>
              <w:t xml:space="preserve">skills </w:t>
            </w:r>
            <w:r w:rsidR="00B47B8B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Pr="001F0744">
              <w:rPr>
                <w:rFonts w:ascii="Arial" w:hAnsi="Arial" w:cs="Arial"/>
                <w:sz w:val="24"/>
                <w:szCs w:val="24"/>
              </w:rPr>
              <w:t>ability to communicate with a wide range of stakeholders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30A" w14:textId="24432147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F0744">
              <w:rPr>
                <w:rFonts w:ascii="Arial" w:hAnsi="Arial" w:cs="Arial"/>
                <w:sz w:val="24"/>
                <w:szCs w:val="24"/>
              </w:rPr>
              <w:t>Coaching and mentoring techniques and/or motivational interviewing</w:t>
            </w:r>
          </w:p>
        </w:tc>
      </w:tr>
      <w:tr w:rsidR="00CB12E3" w:rsidRPr="001F0744" w14:paraId="6F434F42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F5B" w14:textId="55F768EA" w:rsidR="00CB12E3" w:rsidRPr="001F0744" w:rsidRDefault="003854F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96B" w14:textId="57E5F060" w:rsidR="00CB12E3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listen, empathise and support people without judgement.  Inspire trust in others whether through face to face or telephone contact.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305" w14:textId="542151E4" w:rsidR="00CB12E3" w:rsidRPr="001F0744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people from diverse backgrounds with varying levels of need.</w:t>
            </w:r>
          </w:p>
        </w:tc>
      </w:tr>
      <w:tr w:rsidR="00CB12E3" w:rsidRPr="001F0744" w14:paraId="23E1319D" w14:textId="77777777" w:rsidTr="003B7AC7"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E41" w14:textId="266B375A" w:rsidR="00CB12E3" w:rsidRPr="001F0744" w:rsidRDefault="003854F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307" w14:textId="5BE2C575" w:rsidR="00CB12E3" w:rsidRDefault="00CB12E3" w:rsidP="00CB12E3">
            <w:pPr>
              <w:tabs>
                <w:tab w:val="left" w:pos="1440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emotional resilience with the ability to identify when extra support is needed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92" w14:textId="66A71040" w:rsidR="00CB12E3" w:rsidRPr="00C252BE" w:rsidRDefault="00351C6A" w:rsidP="0035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351C6A">
              <w:rPr>
                <w:rFonts w:ascii="Arial" w:hAnsi="Arial" w:cs="Arial"/>
                <w:sz w:val="23"/>
                <w:szCs w:val="23"/>
              </w:rPr>
              <w:t>High degree of empathy, understanding, diplomacy, honesty and integrity</w:t>
            </w:r>
          </w:p>
        </w:tc>
      </w:tr>
    </w:tbl>
    <w:p w14:paraId="2BC73F0D" w14:textId="794318C2" w:rsidR="00C12E1C" w:rsidRPr="004D3FF1" w:rsidRDefault="00C12E1C" w:rsidP="004D3F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12E1C" w:rsidRPr="004D3FF1" w:rsidSect="00323F62">
      <w:headerReference w:type="default" r:id="rId14"/>
      <w:pgSz w:w="11906" w:h="16838"/>
      <w:pgMar w:top="993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470D1" w14:textId="77777777" w:rsidR="0089779A" w:rsidRDefault="0089779A" w:rsidP="00F625C8">
      <w:pPr>
        <w:spacing w:after="0" w:line="240" w:lineRule="auto"/>
      </w:pPr>
      <w:r>
        <w:separator/>
      </w:r>
    </w:p>
  </w:endnote>
  <w:endnote w:type="continuationSeparator" w:id="0">
    <w:p w14:paraId="64128B0D" w14:textId="77777777" w:rsidR="0089779A" w:rsidRDefault="0089779A" w:rsidP="00F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D22BA" w14:textId="77777777" w:rsidR="0089779A" w:rsidRDefault="0089779A" w:rsidP="00F625C8">
      <w:pPr>
        <w:spacing w:after="0" w:line="240" w:lineRule="auto"/>
      </w:pPr>
      <w:r>
        <w:separator/>
      </w:r>
    </w:p>
  </w:footnote>
  <w:footnote w:type="continuationSeparator" w:id="0">
    <w:p w14:paraId="737795EC" w14:textId="77777777" w:rsidR="0089779A" w:rsidRDefault="0089779A" w:rsidP="00F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8DDD7" w14:textId="77777777" w:rsidR="008C0215" w:rsidRDefault="008C0215" w:rsidP="008C0215">
    <w:pPr>
      <w:pStyle w:val="Footer"/>
      <w:rPr>
        <w:sz w:val="18"/>
        <w:szCs w:val="18"/>
      </w:rPr>
    </w:pPr>
  </w:p>
  <w:p w14:paraId="0F4370C0" w14:textId="77777777" w:rsidR="008C0215" w:rsidRDefault="008C0215">
    <w:pPr>
      <w:pStyle w:val="Header"/>
    </w:pPr>
  </w:p>
  <w:p w14:paraId="2949421B" w14:textId="77777777" w:rsidR="008C0215" w:rsidRDefault="008C0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/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abstractNum w:abstractNumId="0" w15:restartNumberingAfterBreak="0">
    <w:nsid w:val="06354164"/>
    <w:multiLevelType w:val="hybridMultilevel"/>
    <w:tmpl w:val="C6BE13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8E1"/>
    <w:multiLevelType w:val="hybridMultilevel"/>
    <w:tmpl w:val="355C647C"/>
    <w:lvl w:ilvl="0" w:tplc="694C098C">
      <w:start w:val="1"/>
      <w:numFmt w:val="decimal"/>
      <w:lvlText w:val="%1.0"/>
      <w:lvlJc w:val="left"/>
      <w:pPr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18"/>
    <w:multiLevelType w:val="multilevel"/>
    <w:tmpl w:val="9A202D7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5E64B5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22521"/>
    <w:multiLevelType w:val="hybridMultilevel"/>
    <w:tmpl w:val="464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C8B"/>
    <w:multiLevelType w:val="hybridMultilevel"/>
    <w:tmpl w:val="05F6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F2D34"/>
    <w:multiLevelType w:val="hybridMultilevel"/>
    <w:tmpl w:val="A45E29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3217D"/>
    <w:multiLevelType w:val="hybridMultilevel"/>
    <w:tmpl w:val="C466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B3FF1"/>
    <w:multiLevelType w:val="hybridMultilevel"/>
    <w:tmpl w:val="9EE8DA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6139"/>
    <w:multiLevelType w:val="hybridMultilevel"/>
    <w:tmpl w:val="0E1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CF4"/>
    <w:multiLevelType w:val="hybridMultilevel"/>
    <w:tmpl w:val="C83C5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4951"/>
    <w:multiLevelType w:val="hybridMultilevel"/>
    <w:tmpl w:val="BE60F65C"/>
    <w:lvl w:ilvl="0" w:tplc="080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E742D"/>
    <w:multiLevelType w:val="hybridMultilevel"/>
    <w:tmpl w:val="ACA6E02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3308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803372"/>
    <w:multiLevelType w:val="hybridMultilevel"/>
    <w:tmpl w:val="8C9475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86123"/>
    <w:multiLevelType w:val="hybridMultilevel"/>
    <w:tmpl w:val="4E2072E6"/>
    <w:lvl w:ilvl="0" w:tplc="3B323A68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2D320C0C"/>
    <w:multiLevelType w:val="hybridMultilevel"/>
    <w:tmpl w:val="865AB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6247"/>
    <w:multiLevelType w:val="hybridMultilevel"/>
    <w:tmpl w:val="799A6882"/>
    <w:lvl w:ilvl="0" w:tplc="D41E20B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637"/>
    <w:multiLevelType w:val="hybridMultilevel"/>
    <w:tmpl w:val="798A35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E4AA4"/>
    <w:multiLevelType w:val="hybridMultilevel"/>
    <w:tmpl w:val="43AC89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04480F"/>
    <w:multiLevelType w:val="hybridMultilevel"/>
    <w:tmpl w:val="F542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807FF"/>
    <w:multiLevelType w:val="hybridMultilevel"/>
    <w:tmpl w:val="DDFCA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802CF"/>
    <w:multiLevelType w:val="hybridMultilevel"/>
    <w:tmpl w:val="1A824B8E"/>
    <w:lvl w:ilvl="0" w:tplc="0DA61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B7BFE"/>
    <w:multiLevelType w:val="hybridMultilevel"/>
    <w:tmpl w:val="9920EC54"/>
    <w:lvl w:ilvl="0" w:tplc="94841E38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50DD"/>
    <w:multiLevelType w:val="hybridMultilevel"/>
    <w:tmpl w:val="EA989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44BFB"/>
    <w:multiLevelType w:val="hybridMultilevel"/>
    <w:tmpl w:val="68A4D8BC"/>
    <w:lvl w:ilvl="0" w:tplc="8BD60724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E4D16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E4D78"/>
    <w:multiLevelType w:val="hybridMultilevel"/>
    <w:tmpl w:val="67B86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13A6"/>
    <w:multiLevelType w:val="hybridMultilevel"/>
    <w:tmpl w:val="E214C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C038A"/>
    <w:multiLevelType w:val="hybridMultilevel"/>
    <w:tmpl w:val="FB08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42983"/>
    <w:multiLevelType w:val="hybridMultilevel"/>
    <w:tmpl w:val="A5648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C409A"/>
    <w:multiLevelType w:val="hybridMultilevel"/>
    <w:tmpl w:val="53869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E6180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012C46"/>
    <w:multiLevelType w:val="hybridMultilevel"/>
    <w:tmpl w:val="47D29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E2E6C"/>
    <w:multiLevelType w:val="multilevel"/>
    <w:tmpl w:val="6946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32"/>
  </w:num>
  <w:num w:numId="9">
    <w:abstractNumId w:val="34"/>
  </w:num>
  <w:num w:numId="10">
    <w:abstractNumId w:val="26"/>
  </w:num>
  <w:num w:numId="11">
    <w:abstractNumId w:val="6"/>
  </w:num>
  <w:num w:numId="12">
    <w:abstractNumId w:val="25"/>
  </w:num>
  <w:num w:numId="13">
    <w:abstractNumId w:val="17"/>
  </w:num>
  <w:num w:numId="14">
    <w:abstractNumId w:val="23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1"/>
  </w:num>
  <w:num w:numId="22">
    <w:abstractNumId w:val="15"/>
  </w:num>
  <w:num w:numId="23">
    <w:abstractNumId w:val="12"/>
  </w:num>
  <w:num w:numId="24">
    <w:abstractNumId w:val="20"/>
  </w:num>
  <w:num w:numId="25">
    <w:abstractNumId w:val="18"/>
  </w:num>
  <w:num w:numId="26">
    <w:abstractNumId w:val="4"/>
  </w:num>
  <w:num w:numId="27">
    <w:abstractNumId w:val="30"/>
  </w:num>
  <w:num w:numId="28">
    <w:abstractNumId w:val="5"/>
  </w:num>
  <w:num w:numId="29">
    <w:abstractNumId w:val="14"/>
  </w:num>
  <w:num w:numId="30">
    <w:abstractNumId w:val="33"/>
  </w:num>
  <w:num w:numId="31">
    <w:abstractNumId w:val="2"/>
  </w:num>
  <w:num w:numId="32">
    <w:abstractNumId w:val="16"/>
  </w:num>
  <w:num w:numId="33">
    <w:abstractNumId w:val="31"/>
  </w:num>
  <w:num w:numId="34">
    <w:abstractNumId w:val="29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8"/>
    <w:rsid w:val="00002480"/>
    <w:rsid w:val="00003A52"/>
    <w:rsid w:val="000064B6"/>
    <w:rsid w:val="00012E59"/>
    <w:rsid w:val="000207F8"/>
    <w:rsid w:val="00024B37"/>
    <w:rsid w:val="00042736"/>
    <w:rsid w:val="000510A9"/>
    <w:rsid w:val="00070DBC"/>
    <w:rsid w:val="00082AC3"/>
    <w:rsid w:val="000A7313"/>
    <w:rsid w:val="000C0C37"/>
    <w:rsid w:val="000C5A3F"/>
    <w:rsid w:val="000D5FE2"/>
    <w:rsid w:val="000F73D9"/>
    <w:rsid w:val="00111794"/>
    <w:rsid w:val="00112E26"/>
    <w:rsid w:val="00117618"/>
    <w:rsid w:val="001435E7"/>
    <w:rsid w:val="001458EC"/>
    <w:rsid w:val="001522B4"/>
    <w:rsid w:val="00161D96"/>
    <w:rsid w:val="00161FFE"/>
    <w:rsid w:val="00163C0C"/>
    <w:rsid w:val="00166529"/>
    <w:rsid w:val="00175DC0"/>
    <w:rsid w:val="0018097B"/>
    <w:rsid w:val="0019469F"/>
    <w:rsid w:val="001B484D"/>
    <w:rsid w:val="001C55AC"/>
    <w:rsid w:val="001C75A6"/>
    <w:rsid w:val="001C799D"/>
    <w:rsid w:val="001D1215"/>
    <w:rsid w:val="001D502B"/>
    <w:rsid w:val="001E0C03"/>
    <w:rsid w:val="001F0744"/>
    <w:rsid w:val="001F4310"/>
    <w:rsid w:val="001F4E09"/>
    <w:rsid w:val="002156B0"/>
    <w:rsid w:val="00217516"/>
    <w:rsid w:val="00223EAE"/>
    <w:rsid w:val="0024029B"/>
    <w:rsid w:val="00260672"/>
    <w:rsid w:val="00262609"/>
    <w:rsid w:val="00265EE4"/>
    <w:rsid w:val="002721B0"/>
    <w:rsid w:val="0028255A"/>
    <w:rsid w:val="002901FD"/>
    <w:rsid w:val="00291424"/>
    <w:rsid w:val="002A39E0"/>
    <w:rsid w:val="002A5E56"/>
    <w:rsid w:val="002C6AC0"/>
    <w:rsid w:val="002C7767"/>
    <w:rsid w:val="002C7821"/>
    <w:rsid w:val="002F1D39"/>
    <w:rsid w:val="003008D3"/>
    <w:rsid w:val="00311477"/>
    <w:rsid w:val="003174E7"/>
    <w:rsid w:val="0032127C"/>
    <w:rsid w:val="00323F62"/>
    <w:rsid w:val="003470A6"/>
    <w:rsid w:val="00351C6A"/>
    <w:rsid w:val="00353CFF"/>
    <w:rsid w:val="003609A2"/>
    <w:rsid w:val="00365250"/>
    <w:rsid w:val="003700F6"/>
    <w:rsid w:val="003854F3"/>
    <w:rsid w:val="003870B4"/>
    <w:rsid w:val="003903C7"/>
    <w:rsid w:val="003A4D85"/>
    <w:rsid w:val="003C727E"/>
    <w:rsid w:val="003D350F"/>
    <w:rsid w:val="003D77D9"/>
    <w:rsid w:val="003E735D"/>
    <w:rsid w:val="003F64E7"/>
    <w:rsid w:val="0040113C"/>
    <w:rsid w:val="00403D1F"/>
    <w:rsid w:val="00405E53"/>
    <w:rsid w:val="00414B18"/>
    <w:rsid w:val="00422CE9"/>
    <w:rsid w:val="00435C72"/>
    <w:rsid w:val="00447350"/>
    <w:rsid w:val="00454AED"/>
    <w:rsid w:val="00486926"/>
    <w:rsid w:val="004928CD"/>
    <w:rsid w:val="004A065A"/>
    <w:rsid w:val="004A2159"/>
    <w:rsid w:val="004A6270"/>
    <w:rsid w:val="004B02E2"/>
    <w:rsid w:val="004B1498"/>
    <w:rsid w:val="004B5BAB"/>
    <w:rsid w:val="004D3FF1"/>
    <w:rsid w:val="004D7693"/>
    <w:rsid w:val="005012EC"/>
    <w:rsid w:val="005048C0"/>
    <w:rsid w:val="00516A2B"/>
    <w:rsid w:val="0052352E"/>
    <w:rsid w:val="005241C5"/>
    <w:rsid w:val="005275E7"/>
    <w:rsid w:val="00532920"/>
    <w:rsid w:val="005330CC"/>
    <w:rsid w:val="00537118"/>
    <w:rsid w:val="005560A8"/>
    <w:rsid w:val="00567E44"/>
    <w:rsid w:val="005B285D"/>
    <w:rsid w:val="005B7461"/>
    <w:rsid w:val="005B7F95"/>
    <w:rsid w:val="005C04B6"/>
    <w:rsid w:val="005D0AE3"/>
    <w:rsid w:val="005D413D"/>
    <w:rsid w:val="005D7D94"/>
    <w:rsid w:val="005E192F"/>
    <w:rsid w:val="005F4753"/>
    <w:rsid w:val="00601836"/>
    <w:rsid w:val="00612258"/>
    <w:rsid w:val="006303CD"/>
    <w:rsid w:val="006368AC"/>
    <w:rsid w:val="006431EC"/>
    <w:rsid w:val="0065116C"/>
    <w:rsid w:val="00654230"/>
    <w:rsid w:val="0065576E"/>
    <w:rsid w:val="006579E0"/>
    <w:rsid w:val="00664E09"/>
    <w:rsid w:val="0068503E"/>
    <w:rsid w:val="00694CFF"/>
    <w:rsid w:val="006953C4"/>
    <w:rsid w:val="006C1F9A"/>
    <w:rsid w:val="006C4E6D"/>
    <w:rsid w:val="006D1442"/>
    <w:rsid w:val="006D5C3C"/>
    <w:rsid w:val="006F31E9"/>
    <w:rsid w:val="006F4EDF"/>
    <w:rsid w:val="006F5E4F"/>
    <w:rsid w:val="006F6975"/>
    <w:rsid w:val="006F7D57"/>
    <w:rsid w:val="00716421"/>
    <w:rsid w:val="0072054F"/>
    <w:rsid w:val="007551D0"/>
    <w:rsid w:val="00786BA0"/>
    <w:rsid w:val="0079711F"/>
    <w:rsid w:val="007A2F2A"/>
    <w:rsid w:val="007B5E77"/>
    <w:rsid w:val="007F72D0"/>
    <w:rsid w:val="00802336"/>
    <w:rsid w:val="008042F5"/>
    <w:rsid w:val="0082081F"/>
    <w:rsid w:val="008465E9"/>
    <w:rsid w:val="00853AFF"/>
    <w:rsid w:val="00854EA8"/>
    <w:rsid w:val="00863CC8"/>
    <w:rsid w:val="00864964"/>
    <w:rsid w:val="00874064"/>
    <w:rsid w:val="008834B2"/>
    <w:rsid w:val="008922E3"/>
    <w:rsid w:val="0089779A"/>
    <w:rsid w:val="008A443D"/>
    <w:rsid w:val="008B1D3A"/>
    <w:rsid w:val="008C0215"/>
    <w:rsid w:val="008C1C88"/>
    <w:rsid w:val="008D4F47"/>
    <w:rsid w:val="00907258"/>
    <w:rsid w:val="00924833"/>
    <w:rsid w:val="00924A2A"/>
    <w:rsid w:val="00944CD5"/>
    <w:rsid w:val="00957B46"/>
    <w:rsid w:val="00995CE9"/>
    <w:rsid w:val="009A74F5"/>
    <w:rsid w:val="009B447E"/>
    <w:rsid w:val="009C1AD1"/>
    <w:rsid w:val="009C1DCF"/>
    <w:rsid w:val="009D1770"/>
    <w:rsid w:val="009D1FAD"/>
    <w:rsid w:val="009D484A"/>
    <w:rsid w:val="009E5BE0"/>
    <w:rsid w:val="00A01705"/>
    <w:rsid w:val="00A058CC"/>
    <w:rsid w:val="00A10D09"/>
    <w:rsid w:val="00A14B51"/>
    <w:rsid w:val="00A20693"/>
    <w:rsid w:val="00A247C5"/>
    <w:rsid w:val="00A35665"/>
    <w:rsid w:val="00A450C8"/>
    <w:rsid w:val="00A626F8"/>
    <w:rsid w:val="00A67506"/>
    <w:rsid w:val="00A82069"/>
    <w:rsid w:val="00A86DB8"/>
    <w:rsid w:val="00A87DEC"/>
    <w:rsid w:val="00AA57EE"/>
    <w:rsid w:val="00AC5F69"/>
    <w:rsid w:val="00AD2D2D"/>
    <w:rsid w:val="00AD3A02"/>
    <w:rsid w:val="00AD5AC7"/>
    <w:rsid w:val="00AD7289"/>
    <w:rsid w:val="00B14717"/>
    <w:rsid w:val="00B14DAD"/>
    <w:rsid w:val="00B1790E"/>
    <w:rsid w:val="00B21B96"/>
    <w:rsid w:val="00B2241F"/>
    <w:rsid w:val="00B41D59"/>
    <w:rsid w:val="00B47B8B"/>
    <w:rsid w:val="00B50918"/>
    <w:rsid w:val="00B8450E"/>
    <w:rsid w:val="00B92C38"/>
    <w:rsid w:val="00BA6BE2"/>
    <w:rsid w:val="00BA79EB"/>
    <w:rsid w:val="00BD31C3"/>
    <w:rsid w:val="00C02B45"/>
    <w:rsid w:val="00C04A18"/>
    <w:rsid w:val="00C12E1C"/>
    <w:rsid w:val="00C252BE"/>
    <w:rsid w:val="00C53D54"/>
    <w:rsid w:val="00C6176B"/>
    <w:rsid w:val="00C619A3"/>
    <w:rsid w:val="00C62339"/>
    <w:rsid w:val="00C65B96"/>
    <w:rsid w:val="00C674B2"/>
    <w:rsid w:val="00C70473"/>
    <w:rsid w:val="00C709D0"/>
    <w:rsid w:val="00C71A60"/>
    <w:rsid w:val="00C80C7D"/>
    <w:rsid w:val="00C818F8"/>
    <w:rsid w:val="00C84FAF"/>
    <w:rsid w:val="00C86AF8"/>
    <w:rsid w:val="00C972EE"/>
    <w:rsid w:val="00CB0971"/>
    <w:rsid w:val="00CB12E3"/>
    <w:rsid w:val="00CB35DE"/>
    <w:rsid w:val="00CC0393"/>
    <w:rsid w:val="00CC3E62"/>
    <w:rsid w:val="00CD3349"/>
    <w:rsid w:val="00CE0CC7"/>
    <w:rsid w:val="00CE5FD3"/>
    <w:rsid w:val="00CF777B"/>
    <w:rsid w:val="00D00EDE"/>
    <w:rsid w:val="00D067FD"/>
    <w:rsid w:val="00D10D2E"/>
    <w:rsid w:val="00D20D19"/>
    <w:rsid w:val="00D37E01"/>
    <w:rsid w:val="00D40339"/>
    <w:rsid w:val="00D5582A"/>
    <w:rsid w:val="00D66D7D"/>
    <w:rsid w:val="00D70791"/>
    <w:rsid w:val="00D7422D"/>
    <w:rsid w:val="00D75B07"/>
    <w:rsid w:val="00D961ED"/>
    <w:rsid w:val="00D96E93"/>
    <w:rsid w:val="00DA469C"/>
    <w:rsid w:val="00DA6301"/>
    <w:rsid w:val="00DB39F9"/>
    <w:rsid w:val="00DB6112"/>
    <w:rsid w:val="00DB6AD5"/>
    <w:rsid w:val="00DD66E1"/>
    <w:rsid w:val="00DE12AC"/>
    <w:rsid w:val="00DE699F"/>
    <w:rsid w:val="00DF69C1"/>
    <w:rsid w:val="00E037F5"/>
    <w:rsid w:val="00E077B1"/>
    <w:rsid w:val="00E07E62"/>
    <w:rsid w:val="00E1794B"/>
    <w:rsid w:val="00E268A4"/>
    <w:rsid w:val="00E364BE"/>
    <w:rsid w:val="00E36CCF"/>
    <w:rsid w:val="00E37045"/>
    <w:rsid w:val="00E4189C"/>
    <w:rsid w:val="00E44012"/>
    <w:rsid w:val="00E46638"/>
    <w:rsid w:val="00E608D2"/>
    <w:rsid w:val="00E80F5F"/>
    <w:rsid w:val="00E83948"/>
    <w:rsid w:val="00E84FEE"/>
    <w:rsid w:val="00E86317"/>
    <w:rsid w:val="00E9196D"/>
    <w:rsid w:val="00EA0EC3"/>
    <w:rsid w:val="00EB2822"/>
    <w:rsid w:val="00EB6C34"/>
    <w:rsid w:val="00EC0B1C"/>
    <w:rsid w:val="00EE213B"/>
    <w:rsid w:val="00EF150B"/>
    <w:rsid w:val="00EF2CF5"/>
    <w:rsid w:val="00EF7DBB"/>
    <w:rsid w:val="00F04CD4"/>
    <w:rsid w:val="00F10833"/>
    <w:rsid w:val="00F23597"/>
    <w:rsid w:val="00F311AA"/>
    <w:rsid w:val="00F5649B"/>
    <w:rsid w:val="00F56A12"/>
    <w:rsid w:val="00F625C8"/>
    <w:rsid w:val="00F76591"/>
    <w:rsid w:val="00F77011"/>
    <w:rsid w:val="00F80691"/>
    <w:rsid w:val="00F92B7E"/>
    <w:rsid w:val="00F969D0"/>
    <w:rsid w:val="00FA41AE"/>
    <w:rsid w:val="00FB4C00"/>
    <w:rsid w:val="00FC7CE2"/>
    <w:rsid w:val="00FD3937"/>
    <w:rsid w:val="00FD3E97"/>
    <w:rsid w:val="00FD6FFD"/>
    <w:rsid w:val="00FE1EC6"/>
    <w:rsid w:val="00FE35CE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17F7B6E"/>
  <w15:docId w15:val="{B558DB6B-B284-449F-B372-1D7F83E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413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38"/>
    <w:pPr>
      <w:ind w:left="720"/>
      <w:contextualSpacing/>
    </w:pPr>
  </w:style>
  <w:style w:type="paragraph" w:customStyle="1" w:styleId="Sarah2">
    <w:name w:val="Sarah 2"/>
    <w:basedOn w:val="Normal"/>
    <w:rsid w:val="00B92C38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D413D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1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413D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4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C8"/>
  </w:style>
  <w:style w:type="paragraph" w:styleId="Footer">
    <w:name w:val="footer"/>
    <w:basedOn w:val="Normal"/>
    <w:link w:val="FooterChar"/>
    <w:uiPriority w:val="99"/>
    <w:unhideWhenUsed/>
    <w:rsid w:val="00F6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C8"/>
  </w:style>
  <w:style w:type="character" w:styleId="CommentReference">
    <w:name w:val="annotation reference"/>
    <w:basedOn w:val="DefaultParagraphFont"/>
    <w:uiPriority w:val="99"/>
    <w:semiHidden/>
    <w:unhideWhenUsed/>
    <w:rsid w:val="008C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15"/>
    <w:rPr>
      <w:b/>
      <w:bCs/>
      <w:sz w:val="20"/>
      <w:szCs w:val="20"/>
    </w:rPr>
  </w:style>
  <w:style w:type="paragraph" w:customStyle="1" w:styleId="Default">
    <w:name w:val="Default"/>
    <w:rsid w:val="009E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A2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5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521D1.A42B99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0" ma:contentTypeDescription="Create a new document." ma:contentTypeScope="" ma:versionID="0ae1995819d3d2de60f1cdd4e855d1e1">
  <xsd:schema xmlns:xsd="http://www.w3.org/2001/XMLSchema" xmlns:xs="http://www.w3.org/2001/XMLSchema" xmlns:p="http://schemas.microsoft.com/office/2006/metadata/properties" xmlns:ns2="dea78b6e-f8c5-4a1a-ab25-1eceb7bfb717" targetNamespace="http://schemas.microsoft.com/office/2006/metadata/properties" ma:root="true" ma:fieldsID="4e82b05e561ddab19186504c8212ee6b" ns2:_="">
    <xsd:import namespace="dea78b6e-f8c5-4a1a-ab25-1eceb7bf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6182B-243A-45A0-86EF-1A475731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8b6e-f8c5-4a1a-ab25-1eceb7bf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8D4EB-A8AD-4025-A36F-D938DBEAE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332B7-0722-4C74-AABE-11133A83D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 Scott</dc:creator>
  <cp:lastModifiedBy>Katrina Baker</cp:lastModifiedBy>
  <cp:revision>58</cp:revision>
  <cp:lastPrinted>2019-08-20T07:02:00Z</cp:lastPrinted>
  <dcterms:created xsi:type="dcterms:W3CDTF">2020-06-29T15:35:00Z</dcterms:created>
  <dcterms:modified xsi:type="dcterms:W3CDTF">2020-10-07T18:30:00Z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